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FAEA8" w14:textId="59F268FA" w:rsidR="005334B6" w:rsidRDefault="005334B6" w:rsidP="0024461F">
      <w:pPr>
        <w:rPr>
          <w:rFonts w:ascii="Calibri" w:hAnsi="Calibri"/>
          <w:b/>
          <w:color w:val="00563F"/>
          <w:sz w:val="34"/>
        </w:rPr>
      </w:pPr>
      <w:r>
        <w:rPr>
          <w:rFonts w:ascii="Calibri" w:hAnsi="Calibri"/>
          <w:b/>
          <w:color w:val="00563F"/>
          <w:sz w:val="34"/>
        </w:rPr>
        <w:t>7. Appendix 3-President Nomination Application Form</w:t>
      </w:r>
    </w:p>
    <w:p w14:paraId="0CCE7167" w14:textId="77777777" w:rsidR="005334B6" w:rsidRDefault="005334B6" w:rsidP="005334B6">
      <w:pPr>
        <w:spacing w:after="60"/>
      </w:pPr>
      <w:r>
        <w:rPr>
          <w:rFonts w:ascii="Calibri" w:hAnsi="Calibri"/>
          <w:b/>
          <w:color w:val="003F31"/>
          <w:sz w:val="21"/>
        </w:rPr>
        <w:t>USE WITH APPENDICES 1, 2A AND 4</w:t>
      </w:r>
    </w:p>
    <w:p w14:paraId="14972FBC" w14:textId="695BA5D3" w:rsidR="005334B6" w:rsidRDefault="005334B6" w:rsidP="005334B6">
      <w:pPr>
        <w:rPr>
          <w:rFonts w:ascii="Calibri" w:hAnsi="Calibri"/>
          <w:color w:val="1F2523"/>
          <w:sz w:val="19"/>
        </w:rPr>
      </w:pPr>
      <w:r>
        <w:rPr>
          <w:rFonts w:ascii="Calibri" w:hAnsi="Calibri"/>
          <w:color w:val="1F2523"/>
          <w:sz w:val="19"/>
        </w:rPr>
        <w:t>This form collects the President candidate’s information and statement. The nomination route, nominating signatures and formal seconder are completed once only in Appendix 2A.</w:t>
      </w:r>
    </w:p>
    <w:p w14:paraId="4C7AA79E" w14:textId="42F439C7" w:rsidR="005334B6" w:rsidRDefault="005334B6" w:rsidP="005334B6">
      <w:pPr>
        <w:rPr>
          <w:rFonts w:ascii="Calibri" w:hAnsi="Calibri"/>
          <w:b/>
          <w:color w:val="00563F"/>
          <w:sz w:val="27"/>
        </w:rPr>
      </w:pPr>
      <w:r>
        <w:rPr>
          <w:rFonts w:ascii="Calibri" w:hAnsi="Calibri"/>
          <w:b/>
          <w:color w:val="00563F"/>
          <w:sz w:val="27"/>
        </w:rPr>
        <w:t>1. Applicant information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5334B6" w14:paraId="3CE13248" w14:textId="77777777" w:rsidTr="0006121B">
        <w:trPr>
          <w:cantSplit/>
          <w:tblHeader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1B366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Field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6C1152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8"/>
              </w:rPr>
              <w:t>Candidate response</w:t>
            </w:r>
          </w:p>
        </w:tc>
      </w:tr>
      <w:tr w:rsidR="005334B6" w14:paraId="5689B4A0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2D68A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Full name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D3291" w14:textId="77777777" w:rsidR="005334B6" w:rsidRDefault="005334B6" w:rsidP="0006121B">
            <w:pPr>
              <w:spacing w:after="0" w:line="252" w:lineRule="auto"/>
            </w:pPr>
          </w:p>
        </w:tc>
      </w:tr>
      <w:tr w:rsidR="005334B6" w14:paraId="2727B97D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330B1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Home address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FFCF2" w14:textId="77777777" w:rsidR="005334B6" w:rsidRDefault="005334B6" w:rsidP="0006121B">
            <w:pPr>
              <w:spacing w:after="0" w:line="252" w:lineRule="auto"/>
            </w:pPr>
          </w:p>
        </w:tc>
      </w:tr>
      <w:tr w:rsidR="005334B6" w14:paraId="413F1EF3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3C7A1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Eircode / postcode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E2F73" w14:textId="77777777" w:rsidR="005334B6" w:rsidRDefault="005334B6" w:rsidP="0006121B">
            <w:pPr>
              <w:spacing w:after="0" w:line="252" w:lineRule="auto"/>
            </w:pPr>
          </w:p>
        </w:tc>
      </w:tr>
      <w:tr w:rsidR="005334B6" w14:paraId="2CEA0C88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337C1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Telephone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CEBB09" w14:textId="77777777" w:rsidR="005334B6" w:rsidRDefault="005334B6" w:rsidP="0006121B">
            <w:pPr>
              <w:spacing w:after="0" w:line="252" w:lineRule="auto"/>
            </w:pPr>
          </w:p>
        </w:tc>
      </w:tr>
      <w:tr w:rsidR="005334B6" w14:paraId="589F8BC0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F8317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Email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4E058" w14:textId="77777777" w:rsidR="005334B6" w:rsidRDefault="005334B6" w:rsidP="0006121B">
            <w:pPr>
              <w:spacing w:after="0" w:line="252" w:lineRule="auto"/>
            </w:pPr>
          </w:p>
        </w:tc>
      </w:tr>
      <w:tr w:rsidR="005334B6" w14:paraId="5B9AF0A5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12148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Member club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6D3DF" w14:textId="77777777" w:rsidR="005334B6" w:rsidRDefault="005334B6" w:rsidP="0006121B">
            <w:pPr>
              <w:spacing w:after="0" w:line="252" w:lineRule="auto"/>
            </w:pPr>
          </w:p>
        </w:tc>
      </w:tr>
      <w:tr w:rsidR="005334B6" w14:paraId="183833D6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ED397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Province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D8260A" w14:textId="77777777" w:rsidR="005334B6" w:rsidRDefault="005334B6" w:rsidP="0006121B">
            <w:pPr>
              <w:spacing w:after="0" w:line="252" w:lineRule="auto"/>
            </w:pPr>
          </w:p>
        </w:tc>
      </w:tr>
      <w:tr w:rsidR="005334B6" w14:paraId="03073A6D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29694A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Affiliation / membership status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B91FD7" w14:textId="77777777" w:rsidR="005334B6" w:rsidRDefault="005334B6" w:rsidP="0006121B">
            <w:pPr>
              <w:spacing w:after="0" w:line="252" w:lineRule="auto"/>
            </w:pPr>
          </w:p>
        </w:tc>
      </w:tr>
      <w:tr w:rsidR="005334B6" w14:paraId="6B9E238C" w14:textId="77777777" w:rsidTr="0006121B">
        <w:trPr>
          <w:cantSplit/>
          <w:trHeight w:val="490"/>
        </w:trPr>
        <w:tc>
          <w:tcPr>
            <w:tcW w:w="27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9075E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1F2523"/>
                <w:sz w:val="18"/>
              </w:rPr>
              <w:t>Current occupation / main role</w:t>
            </w:r>
          </w:p>
        </w:tc>
        <w:tc>
          <w:tcPr>
            <w:tcW w:w="66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C7B97" w14:textId="77777777" w:rsidR="005334B6" w:rsidRDefault="005334B6" w:rsidP="0006121B">
            <w:pPr>
              <w:spacing w:after="0" w:line="252" w:lineRule="auto"/>
            </w:pPr>
          </w:p>
        </w:tc>
      </w:tr>
    </w:tbl>
    <w:p w14:paraId="1FE09E20" w14:textId="40F218A6" w:rsidR="005334B6" w:rsidRDefault="005334B6" w:rsidP="005334B6">
      <w:pPr>
        <w:rPr>
          <w:rFonts w:ascii="Calibri" w:hAnsi="Calibri"/>
          <w:b/>
          <w:color w:val="00563F"/>
          <w:sz w:val="27"/>
        </w:rPr>
      </w:pPr>
      <w:r>
        <w:rPr>
          <w:rFonts w:ascii="Calibri" w:hAnsi="Calibri"/>
          <w:b/>
          <w:color w:val="00563F"/>
          <w:sz w:val="27"/>
        </w:rPr>
        <w:t>2. Candidate Statement</w:t>
      </w:r>
    </w:p>
    <w:p w14:paraId="4AB842B6" w14:textId="77777777" w:rsidR="005334B6" w:rsidRDefault="005334B6" w:rsidP="005334B6">
      <w:pPr>
        <w:keepNext/>
        <w:spacing w:after="60"/>
      </w:pPr>
      <w:r>
        <w:rPr>
          <w:rFonts w:ascii="Calibri" w:hAnsi="Calibri"/>
          <w:b/>
          <w:color w:val="003F31"/>
          <w:sz w:val="20"/>
        </w:rPr>
        <w:t xml:space="preserve">Please explain why you are standing for President and </w:t>
      </w:r>
      <w:proofErr w:type="spellStart"/>
      <w:r>
        <w:rPr>
          <w:rFonts w:ascii="Calibri" w:hAnsi="Calibri"/>
          <w:b/>
          <w:color w:val="003F31"/>
          <w:sz w:val="20"/>
        </w:rPr>
        <w:t>summarise</w:t>
      </w:r>
      <w:proofErr w:type="spellEnd"/>
      <w:r>
        <w:rPr>
          <w:rFonts w:ascii="Calibri" w:hAnsi="Calibri"/>
          <w:b/>
          <w:color w:val="003F31"/>
          <w:sz w:val="20"/>
        </w:rPr>
        <w:t xml:space="preserve"> the skills, experience and contribution you would bring to the role.</w:t>
      </w:r>
    </w:p>
    <w:p w14:paraId="19E418AF" w14:textId="77777777" w:rsidR="005334B6" w:rsidRDefault="005334B6" w:rsidP="005334B6">
      <w:pPr>
        <w:spacing w:after="60"/>
      </w:pPr>
      <w:r>
        <w:rPr>
          <w:rFonts w:ascii="Calibri" w:hAnsi="Calibri"/>
          <w:i/>
          <w:color w:val="5D6A66"/>
          <w:sz w:val="18"/>
        </w:rPr>
        <w:t>You may attach one additional A4 page. Clearly label it with your full name and “President Candidate Statement”.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5334B6" w14:paraId="38D34AD8" w14:textId="77777777" w:rsidTr="0006121B">
        <w:trPr>
          <w:cantSplit/>
        </w:trPr>
        <w:tc>
          <w:tcPr>
            <w:tcW w:w="93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4B869" w14:textId="77777777" w:rsidR="005334B6" w:rsidRDefault="005334B6" w:rsidP="0006121B">
            <w:pPr>
              <w:spacing w:after="0" w:line="240" w:lineRule="auto"/>
            </w:pP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</w:p>
        </w:tc>
      </w:tr>
    </w:tbl>
    <w:p w14:paraId="23906D61" w14:textId="77777777" w:rsidR="005334B6" w:rsidRDefault="005334B6" w:rsidP="005334B6">
      <w:pPr>
        <w:keepNext/>
        <w:spacing w:after="60"/>
      </w:pPr>
      <w:r>
        <w:rPr>
          <w:rFonts w:ascii="Calibri" w:hAnsi="Calibri"/>
          <w:color w:val="1F2523"/>
          <w:sz w:val="20"/>
        </w:rPr>
        <w:lastRenderedPageBreak/>
        <w:br/>
      </w:r>
      <w:r>
        <w:rPr>
          <w:rFonts w:ascii="Calibri" w:hAnsi="Calibri"/>
          <w:b/>
          <w:color w:val="003F31"/>
          <w:sz w:val="20"/>
        </w:rPr>
        <w:t>Please describe how you would work with the Board, Central Council, CEO, Provincial and County structures, clubs and other stakeholders in the best interests of IABA.</w:t>
      </w:r>
    </w:p>
    <w:p w14:paraId="4695DAC8" w14:textId="7FDF96E0" w:rsidR="005334B6" w:rsidRDefault="005334B6" w:rsidP="005334B6">
      <w:pPr>
        <w:spacing w:after="0" w:line="240" w:lineRule="auto"/>
        <w:rPr>
          <w:rFonts w:ascii="Calibri" w:hAnsi="Calibri"/>
          <w:color w:val="1F2523"/>
          <w:sz w:val="20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5334B6" w14:paraId="087A0D8E" w14:textId="77777777" w:rsidTr="0006121B">
        <w:trPr>
          <w:cantSplit/>
        </w:trPr>
        <w:tc>
          <w:tcPr>
            <w:tcW w:w="93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704A4" w14:textId="77777777" w:rsidR="005334B6" w:rsidRDefault="005334B6" w:rsidP="0006121B">
            <w:pPr>
              <w:spacing w:after="0" w:line="240" w:lineRule="auto"/>
            </w:pP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</w:p>
        </w:tc>
      </w:tr>
    </w:tbl>
    <w:p w14:paraId="46011C8C" w14:textId="77777777" w:rsidR="005334B6" w:rsidRDefault="005334B6" w:rsidP="005334B6">
      <w:pPr>
        <w:keepNext/>
        <w:spacing w:after="60"/>
      </w:pPr>
      <w:r>
        <w:rPr>
          <w:rFonts w:ascii="Calibri" w:hAnsi="Calibri"/>
          <w:color w:val="1F2523"/>
          <w:sz w:val="20"/>
        </w:rPr>
        <w:br/>
      </w:r>
      <w:r>
        <w:rPr>
          <w:rFonts w:ascii="Calibri" w:hAnsi="Calibri"/>
          <w:b/>
          <w:color w:val="003F31"/>
          <w:sz w:val="20"/>
        </w:rPr>
        <w:t>Please describe how you would support good governance, integrity, inclusion and effective communication during your term.</w:t>
      </w:r>
    </w:p>
    <w:p w14:paraId="32395F99" w14:textId="2E97FEA8" w:rsidR="005334B6" w:rsidRDefault="005334B6" w:rsidP="005334B6">
      <w:pPr>
        <w:spacing w:after="0" w:line="240" w:lineRule="auto"/>
        <w:rPr>
          <w:rFonts w:ascii="Calibri" w:hAnsi="Calibri"/>
          <w:color w:val="1F2523"/>
          <w:sz w:val="20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5334B6" w14:paraId="71BB0411" w14:textId="77777777" w:rsidTr="0006121B">
        <w:trPr>
          <w:cantSplit/>
        </w:trPr>
        <w:tc>
          <w:tcPr>
            <w:tcW w:w="93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1549BF" w14:textId="77777777" w:rsidR="005334B6" w:rsidRDefault="005334B6" w:rsidP="0006121B">
            <w:pPr>
              <w:spacing w:after="0" w:line="240" w:lineRule="auto"/>
            </w:pP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</w:p>
        </w:tc>
      </w:tr>
    </w:tbl>
    <w:p w14:paraId="687FF28C" w14:textId="6A5FD447" w:rsidR="005334B6" w:rsidRDefault="005334B6" w:rsidP="005334B6">
      <w:pPr>
        <w:rPr>
          <w:rFonts w:ascii="Calibri" w:hAnsi="Calibri"/>
          <w:b/>
          <w:color w:val="00563F"/>
          <w:sz w:val="27"/>
        </w:rPr>
      </w:pPr>
      <w:r>
        <w:rPr>
          <w:rFonts w:ascii="Calibri" w:hAnsi="Calibri"/>
          <w:color w:val="1F2523"/>
          <w:sz w:val="20"/>
        </w:rPr>
        <w:br/>
      </w:r>
      <w:r>
        <w:rPr>
          <w:rFonts w:ascii="Calibri" w:hAnsi="Calibri"/>
          <w:b/>
          <w:color w:val="00563F"/>
          <w:sz w:val="27"/>
        </w:rPr>
        <w:t>3. President candidate declaration</w:t>
      </w:r>
    </w:p>
    <w:p w14:paraId="12E69DC1" w14:textId="4FAD1894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>The information in this application and my nomination pack is complete and accurate to the best of my knowledge.</w:t>
      </w:r>
    </w:p>
    <w:p w14:paraId="343EA571" w14:textId="6F337BB1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>I understand that a false, misleading or materially incomplete statement may result in my removal from the process or other action under the governing documents.</w:t>
      </w:r>
    </w:p>
    <w:p w14:paraId="625DBFF5" w14:textId="7D8B0C45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 xml:space="preserve"> I understand that submitting an application does not constitute approval of my nomination.</w:t>
      </w:r>
    </w:p>
    <w:p w14:paraId="419A0706" w14:textId="5A62A3C2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 xml:space="preserve"> I agree to participate in the fit-and-proper process and to provide reasonable supporting information if requested.</w:t>
      </w:r>
    </w:p>
    <w:p w14:paraId="4D0C5608" w14:textId="15312A83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 xml:space="preserve"> I have read and will comply with the applicable Code of Conduct.</w:t>
      </w:r>
    </w:p>
    <w:p w14:paraId="6D4D5D7A" w14:textId="1A389FAF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 xml:space="preserve"> I understand the President’s duties and can dedicate sufficient time to the role.</w:t>
      </w:r>
    </w:p>
    <w:p w14:paraId="4C07F2BA" w14:textId="0952C9FB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 xml:space="preserve"> I understand that, under Article 38(a) of the April 2025 Constitution, the President is also a </w:t>
      </w:r>
      <w:proofErr w:type="gramStart"/>
      <w:r w:rsidRPr="00234F53">
        <w:rPr>
          <w:rFonts w:ascii="Calibri" w:hAnsi="Calibri"/>
          <w:color w:val="1F2523"/>
          <w:sz w:val="20"/>
        </w:rPr>
        <w:t>Director</w:t>
      </w:r>
      <w:proofErr w:type="gramEnd"/>
      <w:r w:rsidRPr="00234F53">
        <w:rPr>
          <w:rFonts w:ascii="Calibri" w:hAnsi="Calibri"/>
          <w:color w:val="1F2523"/>
          <w:sz w:val="20"/>
        </w:rPr>
        <w:t xml:space="preserve"> and must comply with the duties applicable to a company director.</w:t>
      </w:r>
    </w:p>
    <w:p w14:paraId="67F7A881" w14:textId="481B47A6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 xml:space="preserve"> I will comply with the Constitution, Rulebook, Election Policy and applicable IABA policies.</w:t>
      </w:r>
    </w:p>
    <w:p w14:paraId="23083C06" w14:textId="59987E40" w:rsidR="005334B6" w:rsidRDefault="005334B6" w:rsidP="00234F53">
      <w:pPr>
        <w:pStyle w:val="ListParagraph"/>
        <w:numPr>
          <w:ilvl w:val="0"/>
          <w:numId w:val="5"/>
        </w:numPr>
        <w:spacing w:after="60"/>
      </w:pPr>
      <w:r w:rsidRPr="00234F53">
        <w:rPr>
          <w:rFonts w:ascii="Calibri" w:hAnsi="Calibri"/>
          <w:color w:val="1F2523"/>
          <w:sz w:val="20"/>
        </w:rPr>
        <w:t xml:space="preserve"> If elected, I will act in the best interests of IABA and the Company as a whole.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600"/>
        <w:gridCol w:w="3600"/>
        <w:gridCol w:w="2160"/>
      </w:tblGrid>
      <w:tr w:rsidR="005334B6" w14:paraId="7DEE237F" w14:textId="77777777" w:rsidTr="0006121B">
        <w:trPr>
          <w:cantSplit/>
          <w:tblHeader/>
        </w:trPr>
        <w:tc>
          <w:tcPr>
            <w:tcW w:w="3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DC7CA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Candidate signature</w:t>
            </w:r>
          </w:p>
        </w:tc>
        <w:tc>
          <w:tcPr>
            <w:tcW w:w="3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648BB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Print name</w:t>
            </w:r>
          </w:p>
        </w:tc>
        <w:tc>
          <w:tcPr>
            <w:tcW w:w="21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70F82F" w14:textId="77777777" w:rsidR="005334B6" w:rsidRDefault="005334B6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Date</w:t>
            </w:r>
          </w:p>
        </w:tc>
      </w:tr>
      <w:tr w:rsidR="005334B6" w14:paraId="7D123D10" w14:textId="77777777" w:rsidTr="0006121B">
        <w:trPr>
          <w:cantSplit/>
          <w:trHeight w:val="792"/>
        </w:trPr>
        <w:tc>
          <w:tcPr>
            <w:tcW w:w="3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4CC3A" w14:textId="77777777" w:rsidR="005334B6" w:rsidRDefault="005334B6" w:rsidP="0006121B">
            <w:pPr>
              <w:spacing w:after="0" w:line="252" w:lineRule="auto"/>
            </w:pPr>
          </w:p>
        </w:tc>
        <w:tc>
          <w:tcPr>
            <w:tcW w:w="36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ABA81D" w14:textId="77777777" w:rsidR="005334B6" w:rsidRDefault="005334B6" w:rsidP="0006121B">
            <w:pPr>
              <w:spacing w:after="0" w:line="252" w:lineRule="auto"/>
            </w:pPr>
          </w:p>
        </w:tc>
        <w:tc>
          <w:tcPr>
            <w:tcW w:w="21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D0840" w14:textId="77777777" w:rsidR="005334B6" w:rsidRDefault="005334B6" w:rsidP="0006121B">
            <w:pPr>
              <w:spacing w:after="0" w:line="252" w:lineRule="auto"/>
            </w:pPr>
          </w:p>
        </w:tc>
      </w:tr>
    </w:tbl>
    <w:p w14:paraId="6DA1035A" w14:textId="77777777" w:rsidR="000847E0" w:rsidRDefault="005334B6" w:rsidP="005334B6">
      <w:pPr>
        <w:rPr>
          <w:rFonts w:ascii="Calibri" w:hAnsi="Calibri"/>
          <w:b/>
          <w:color w:val="00563F"/>
          <w:sz w:val="27"/>
        </w:rPr>
      </w:pPr>
      <w:r>
        <w:rPr>
          <w:rFonts w:ascii="Calibri" w:hAnsi="Calibri"/>
          <w:color w:val="1F2523"/>
          <w:sz w:val="20"/>
        </w:rPr>
        <w:br/>
      </w:r>
    </w:p>
    <w:p w14:paraId="0E54F8DC" w14:textId="4AA0DD76" w:rsidR="000847E0" w:rsidRDefault="000847E0">
      <w:pPr>
        <w:rPr>
          <w:rFonts w:ascii="Calibri" w:hAnsi="Calibri"/>
          <w:b/>
          <w:color w:val="00563F"/>
          <w:sz w:val="27"/>
        </w:rPr>
      </w:pPr>
    </w:p>
    <w:p w14:paraId="0619A3BF" w14:textId="2872E21B" w:rsidR="00A50AC9" w:rsidRDefault="005334B6" w:rsidP="009E3461">
      <w:r>
        <w:rPr>
          <w:rFonts w:ascii="Calibri" w:hAnsi="Calibri"/>
          <w:b/>
          <w:color w:val="00563F"/>
          <w:sz w:val="27"/>
        </w:rPr>
        <w:t>4. Submission</w:t>
      </w:r>
      <w:r>
        <w:rPr>
          <w:rFonts w:ascii="Calibri" w:hAnsi="Calibri"/>
          <w:color w:val="1F2523"/>
          <w:sz w:val="20"/>
        </w:rPr>
        <w:br/>
      </w:r>
      <w:r>
        <w:rPr>
          <w:rFonts w:ascii="Calibri" w:hAnsi="Calibri"/>
          <w:b/>
          <w:color w:val="003F31"/>
          <w:sz w:val="21"/>
        </w:rPr>
        <w:t xml:space="preserve">Submit this form with Appendices 1, 2A and 4 to </w:t>
      </w:r>
      <w:hyperlink r:id="rId10" w:history="1">
        <w:r w:rsidR="00A61DB6" w:rsidRPr="006B264E">
          <w:rPr>
            <w:rStyle w:val="Hyperlink"/>
            <w:rFonts w:ascii="Calibri" w:hAnsi="Calibri"/>
            <w:b/>
            <w:sz w:val="21"/>
          </w:rPr>
          <w:t>nominations@boxingireland.ie</w:t>
        </w:r>
      </w:hyperlink>
      <w:r w:rsidR="00A61DB6">
        <w:rPr>
          <w:rFonts w:ascii="Calibri" w:hAnsi="Calibri"/>
          <w:b/>
          <w:color w:val="003F31"/>
          <w:sz w:val="21"/>
        </w:rPr>
        <w:t xml:space="preserve"> </w:t>
      </w:r>
      <w:r>
        <w:rPr>
          <w:rFonts w:ascii="Calibri" w:hAnsi="Calibri"/>
          <w:b/>
          <w:color w:val="003F31"/>
          <w:sz w:val="21"/>
        </w:rPr>
        <w:t>by 5.00pm on T</w:t>
      </w:r>
      <w:r w:rsidR="001C40FC">
        <w:rPr>
          <w:rFonts w:ascii="Calibri" w:hAnsi="Calibri"/>
          <w:b/>
          <w:color w:val="003F31"/>
          <w:sz w:val="21"/>
        </w:rPr>
        <w:t>uesday</w:t>
      </w:r>
      <w:r>
        <w:rPr>
          <w:rFonts w:ascii="Calibri" w:hAnsi="Calibri"/>
          <w:b/>
          <w:color w:val="003F31"/>
          <w:sz w:val="21"/>
        </w:rPr>
        <w:t xml:space="preserve">, </w:t>
      </w:r>
      <w:r w:rsidR="001C40FC">
        <w:rPr>
          <w:rFonts w:ascii="Calibri" w:hAnsi="Calibri"/>
          <w:b/>
          <w:color w:val="003F31"/>
          <w:sz w:val="21"/>
        </w:rPr>
        <w:t>8</w:t>
      </w:r>
      <w:r>
        <w:rPr>
          <w:rFonts w:ascii="Calibri" w:hAnsi="Calibri"/>
          <w:b/>
          <w:color w:val="003F31"/>
          <w:sz w:val="21"/>
        </w:rPr>
        <w:t xml:space="preserve"> September 2026.</w:t>
      </w:r>
    </w:p>
    <w:p w14:paraId="6739ECBA" w14:textId="25E2DF8A" w:rsidR="00A50AC9" w:rsidRPr="00A50AC9" w:rsidRDefault="00A50AC9" w:rsidP="00A50AC9">
      <w:pPr>
        <w:pStyle w:val="ListBullet"/>
        <w:numPr>
          <w:ilvl w:val="0"/>
          <w:numId w:val="0"/>
        </w:numPr>
        <w:ind w:left="360" w:hanging="360"/>
      </w:pPr>
    </w:p>
    <w:sectPr w:rsidR="00A50AC9" w:rsidRPr="00A50AC9" w:rsidSect="008A3A9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8FC2" w14:textId="77777777" w:rsidR="00CD6135" w:rsidRDefault="00CD6135" w:rsidP="00E72161">
      <w:pPr>
        <w:spacing w:after="0" w:line="240" w:lineRule="auto"/>
      </w:pPr>
      <w:r>
        <w:separator/>
      </w:r>
    </w:p>
  </w:endnote>
  <w:endnote w:type="continuationSeparator" w:id="0">
    <w:p w14:paraId="549F7362" w14:textId="77777777" w:rsidR="00CD6135" w:rsidRDefault="00CD6135" w:rsidP="00E7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4A0" w:firstRow="1" w:lastRow="0" w:firstColumn="1" w:lastColumn="0" w:noHBand="0" w:noVBand="1"/>
    </w:tblPr>
    <w:tblGrid>
      <w:gridCol w:w="3100"/>
      <w:gridCol w:w="3200"/>
      <w:gridCol w:w="3060"/>
    </w:tblGrid>
    <w:tr w:rsidR="00E72161" w14:paraId="08F04AC2" w14:textId="77777777" w:rsidTr="0006121B">
      <w:trPr>
        <w:cantSplit/>
      </w:trPr>
      <w:tc>
        <w:tcPr>
          <w:tcW w:w="31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C2687F1" w14:textId="77777777" w:rsidR="00E72161" w:rsidRDefault="00E72161" w:rsidP="00E72161">
          <w:pPr>
            <w:spacing w:after="0" w:line="240" w:lineRule="auto"/>
          </w:pPr>
          <w:r>
            <w:rPr>
              <w:rFonts w:ascii="Calibri" w:hAnsi="Calibri"/>
              <w:color w:val="5D6A66"/>
              <w:sz w:val="14"/>
            </w:rPr>
            <w:t>Irish Athletic Boxing Association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t/a Boxing Ireland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Company Reg. No. 459881</w:t>
          </w:r>
        </w:p>
      </w:tc>
      <w:tc>
        <w:tcPr>
          <w:tcW w:w="3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D39F102" w14:textId="77777777" w:rsidR="00E72161" w:rsidRDefault="00E72161" w:rsidP="00E72161">
          <w:pPr>
            <w:spacing w:after="0" w:line="240" w:lineRule="auto"/>
            <w:jc w:val="center"/>
          </w:pPr>
          <w:r>
            <w:rPr>
              <w:rFonts w:ascii="Calibri" w:hAnsi="Calibri"/>
              <w:color w:val="5D6A66"/>
              <w:sz w:val="14"/>
            </w:rPr>
            <w:t>The National Stadium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145 South Circular Road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Dublin 8, D08 HY40</w:t>
          </w:r>
        </w:p>
      </w:tc>
      <w:tc>
        <w:tcPr>
          <w:tcW w:w="30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2DFA600" w14:textId="56E4AFA4" w:rsidR="00E72161" w:rsidRDefault="00E72161" w:rsidP="00E72161">
          <w:pPr>
            <w:spacing w:after="0" w:line="240" w:lineRule="auto"/>
            <w:jc w:val="right"/>
          </w:pPr>
          <w:r>
            <w:rPr>
              <w:rFonts w:ascii="Calibri" w:hAnsi="Calibri"/>
              <w:color w:val="5D6A66"/>
              <w:sz w:val="14"/>
            </w:rPr>
            <w:t>Telephone: +353 1 453 3371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info</w:t>
          </w:r>
          <w:r w:rsidR="000847E0">
            <w:rPr>
              <w:rFonts w:ascii="Calibri" w:hAnsi="Calibri"/>
              <w:color w:val="5D6A66"/>
              <w:sz w:val="14"/>
            </w:rPr>
            <w:t>@boxingireland.ie</w:t>
          </w:r>
        </w:p>
      </w:tc>
    </w:tr>
  </w:tbl>
  <w:p w14:paraId="755429B7" w14:textId="76934E0F" w:rsidR="00E72161" w:rsidRPr="00E72161" w:rsidRDefault="00E72161" w:rsidP="00E72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16D0" w14:textId="77777777" w:rsidR="00CD6135" w:rsidRDefault="00CD6135" w:rsidP="00E72161">
      <w:pPr>
        <w:spacing w:after="0" w:line="240" w:lineRule="auto"/>
      </w:pPr>
      <w:r>
        <w:separator/>
      </w:r>
    </w:p>
  </w:footnote>
  <w:footnote w:type="continuationSeparator" w:id="0">
    <w:p w14:paraId="4B11C2F4" w14:textId="77777777" w:rsidR="00CD6135" w:rsidRDefault="00CD6135" w:rsidP="00E7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4A0" w:firstRow="1" w:lastRow="0" w:firstColumn="1" w:lastColumn="0" w:noHBand="0" w:noVBand="1"/>
    </w:tblPr>
    <w:tblGrid>
      <w:gridCol w:w="1050"/>
      <w:gridCol w:w="6500"/>
      <w:gridCol w:w="1810"/>
    </w:tblGrid>
    <w:tr w:rsidR="00E72161" w14:paraId="07FEFCA9" w14:textId="77777777" w:rsidTr="0006121B">
      <w:trPr>
        <w:cantSplit/>
      </w:trPr>
      <w:tc>
        <w:tcPr>
          <w:tcW w:w="10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A1E38E5" w14:textId="77777777" w:rsidR="00E72161" w:rsidRDefault="00E72161" w:rsidP="00E72161">
          <w:r>
            <w:rPr>
              <w:noProof/>
            </w:rPr>
            <w:drawing>
              <wp:inline distT="0" distB="0" distL="0" distR="0" wp14:anchorId="5C2F883B" wp14:editId="268A190D">
                <wp:extent cx="475488" cy="475488"/>
                <wp:effectExtent l="0" t="0" r="0" b="0"/>
                <wp:docPr id="1401773226" name="Picture 1401773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" cy="475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4796488" w14:textId="77777777" w:rsidR="00E72161" w:rsidRDefault="00E72161" w:rsidP="008A3A91">
          <w:pPr>
            <w:spacing w:after="0"/>
          </w:pPr>
          <w:r>
            <w:rPr>
              <w:rFonts w:ascii="Calibri" w:hAnsi="Calibri"/>
              <w:b/>
              <w:color w:val="00563F"/>
              <w:sz w:val="17"/>
            </w:rPr>
            <w:t>2026 AGM ELECTION LAUNCH PACK</w:t>
          </w:r>
        </w:p>
      </w:tc>
      <w:tc>
        <w:tcPr>
          <w:tcW w:w="181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012B037" w14:textId="7C46F4B2" w:rsidR="00E72161" w:rsidRDefault="00E72161" w:rsidP="00E72161">
          <w:pPr>
            <w:jc w:val="right"/>
          </w:pPr>
        </w:p>
      </w:tc>
    </w:tr>
  </w:tbl>
  <w:p w14:paraId="6CE392DC" w14:textId="49264A6C" w:rsidR="00E72161" w:rsidRPr="00E72161" w:rsidRDefault="008A3A91" w:rsidP="00E721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EFC47E" wp14:editId="5D01F184">
          <wp:simplePos x="0" y="0"/>
          <wp:positionH relativeFrom="margin">
            <wp:align>right</wp:align>
          </wp:positionH>
          <wp:positionV relativeFrom="paragraph">
            <wp:posOffset>-688340</wp:posOffset>
          </wp:positionV>
          <wp:extent cx="1188720" cy="605473"/>
          <wp:effectExtent l="0" t="0" r="0" b="4445"/>
          <wp:wrapNone/>
          <wp:docPr id="368479934" name="Picture 368479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605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BAE8E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5D63D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03A24"/>
    <w:multiLevelType w:val="hybridMultilevel"/>
    <w:tmpl w:val="63C849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91B7F"/>
    <w:multiLevelType w:val="multilevel"/>
    <w:tmpl w:val="3986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F709A"/>
    <w:multiLevelType w:val="multilevel"/>
    <w:tmpl w:val="20A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55C58"/>
    <w:multiLevelType w:val="hybridMultilevel"/>
    <w:tmpl w:val="868077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73C7B"/>
    <w:multiLevelType w:val="multilevel"/>
    <w:tmpl w:val="D966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708F6"/>
    <w:multiLevelType w:val="hybridMultilevel"/>
    <w:tmpl w:val="FDB81A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A1AFD"/>
    <w:multiLevelType w:val="multilevel"/>
    <w:tmpl w:val="09F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87911"/>
    <w:multiLevelType w:val="multilevel"/>
    <w:tmpl w:val="87A8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110C2"/>
    <w:multiLevelType w:val="multilevel"/>
    <w:tmpl w:val="1BCC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D10EB"/>
    <w:multiLevelType w:val="hybridMultilevel"/>
    <w:tmpl w:val="65AE45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0C2C"/>
    <w:multiLevelType w:val="hybridMultilevel"/>
    <w:tmpl w:val="A258A0DE"/>
    <w:lvl w:ilvl="0" w:tplc="1C84350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A7A07"/>
    <w:multiLevelType w:val="multilevel"/>
    <w:tmpl w:val="60F4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7F6832"/>
    <w:multiLevelType w:val="multilevel"/>
    <w:tmpl w:val="3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F32C2E"/>
    <w:multiLevelType w:val="hybridMultilevel"/>
    <w:tmpl w:val="4E3A81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2583A"/>
    <w:multiLevelType w:val="multilevel"/>
    <w:tmpl w:val="E456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51642"/>
    <w:multiLevelType w:val="multilevel"/>
    <w:tmpl w:val="53F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53BF3"/>
    <w:multiLevelType w:val="multilevel"/>
    <w:tmpl w:val="27C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822FEB"/>
    <w:multiLevelType w:val="multilevel"/>
    <w:tmpl w:val="039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47CB7"/>
    <w:multiLevelType w:val="multilevel"/>
    <w:tmpl w:val="7CE6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5764D6"/>
    <w:multiLevelType w:val="hybridMultilevel"/>
    <w:tmpl w:val="590808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844A2"/>
    <w:multiLevelType w:val="multilevel"/>
    <w:tmpl w:val="96E4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4E183E"/>
    <w:multiLevelType w:val="singleLevel"/>
    <w:tmpl w:val="77EC3852"/>
    <w:lvl w:ilvl="0">
      <w:start w:val="1"/>
      <w:numFmt w:val="bullet"/>
      <w:lvlText w:val="•"/>
      <w:lvlJc w:val="left"/>
      <w:pPr>
        <w:tabs>
          <w:tab w:val="num" w:pos="540"/>
        </w:tabs>
        <w:ind w:left="540" w:hanging="300"/>
      </w:pPr>
      <w:rPr>
        <w:rFonts w:ascii="Arial" w:hAnsi="Arial"/>
      </w:rPr>
    </w:lvl>
  </w:abstractNum>
  <w:abstractNum w:abstractNumId="24" w15:restartNumberingAfterBreak="0">
    <w:nsid w:val="556A7B40"/>
    <w:multiLevelType w:val="multilevel"/>
    <w:tmpl w:val="4010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DD3829"/>
    <w:multiLevelType w:val="multilevel"/>
    <w:tmpl w:val="52A6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897355"/>
    <w:multiLevelType w:val="multilevel"/>
    <w:tmpl w:val="912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3D22DD"/>
    <w:multiLevelType w:val="hybridMultilevel"/>
    <w:tmpl w:val="BE7895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E4C43"/>
    <w:multiLevelType w:val="hybridMultilevel"/>
    <w:tmpl w:val="F9E806A0"/>
    <w:lvl w:ilvl="0" w:tplc="9C1A362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91679"/>
    <w:multiLevelType w:val="multilevel"/>
    <w:tmpl w:val="BDE8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136924"/>
    <w:multiLevelType w:val="multilevel"/>
    <w:tmpl w:val="C0F4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0C3F21"/>
    <w:multiLevelType w:val="hybridMultilevel"/>
    <w:tmpl w:val="12A828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B24C4"/>
    <w:multiLevelType w:val="hybridMultilevel"/>
    <w:tmpl w:val="779AEA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2500D"/>
    <w:multiLevelType w:val="multilevel"/>
    <w:tmpl w:val="874E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37004">
    <w:abstractNumId w:val="23"/>
  </w:num>
  <w:num w:numId="2" w16cid:durableId="1393044163">
    <w:abstractNumId w:val="1"/>
  </w:num>
  <w:num w:numId="3" w16cid:durableId="86730946">
    <w:abstractNumId w:val="0"/>
  </w:num>
  <w:num w:numId="4" w16cid:durableId="871965232">
    <w:abstractNumId w:val="2"/>
  </w:num>
  <w:num w:numId="5" w16cid:durableId="594746281">
    <w:abstractNumId w:val="21"/>
  </w:num>
  <w:num w:numId="6" w16cid:durableId="10566607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77"/>
    <w:rsid w:val="0001221D"/>
    <w:rsid w:val="0002075E"/>
    <w:rsid w:val="00043A63"/>
    <w:rsid w:val="0004453D"/>
    <w:rsid w:val="000611C1"/>
    <w:rsid w:val="00070C20"/>
    <w:rsid w:val="000847E0"/>
    <w:rsid w:val="00087FC3"/>
    <w:rsid w:val="000A1139"/>
    <w:rsid w:val="000A27FB"/>
    <w:rsid w:val="000C29A0"/>
    <w:rsid w:val="000D5507"/>
    <w:rsid w:val="000E3CA2"/>
    <w:rsid w:val="0012021B"/>
    <w:rsid w:val="00120DE0"/>
    <w:rsid w:val="00130757"/>
    <w:rsid w:val="00136AE0"/>
    <w:rsid w:val="00161416"/>
    <w:rsid w:val="001A7A86"/>
    <w:rsid w:val="001C40FC"/>
    <w:rsid w:val="001D1300"/>
    <w:rsid w:val="001E18B6"/>
    <w:rsid w:val="001E255F"/>
    <w:rsid w:val="001E78D0"/>
    <w:rsid w:val="00211D41"/>
    <w:rsid w:val="00234F53"/>
    <w:rsid w:val="0024461F"/>
    <w:rsid w:val="00245B6F"/>
    <w:rsid w:val="0025158A"/>
    <w:rsid w:val="00262943"/>
    <w:rsid w:val="00287A4B"/>
    <w:rsid w:val="0029016D"/>
    <w:rsid w:val="00290570"/>
    <w:rsid w:val="002B1B9E"/>
    <w:rsid w:val="002C1A7A"/>
    <w:rsid w:val="002F67E2"/>
    <w:rsid w:val="003004DE"/>
    <w:rsid w:val="003379CA"/>
    <w:rsid w:val="00363CF3"/>
    <w:rsid w:val="003850E2"/>
    <w:rsid w:val="00387AE9"/>
    <w:rsid w:val="003A415C"/>
    <w:rsid w:val="00401E40"/>
    <w:rsid w:val="00404B26"/>
    <w:rsid w:val="0042320B"/>
    <w:rsid w:val="00431D24"/>
    <w:rsid w:val="0044599D"/>
    <w:rsid w:val="004547BB"/>
    <w:rsid w:val="004653F0"/>
    <w:rsid w:val="00485228"/>
    <w:rsid w:val="004A2DC1"/>
    <w:rsid w:val="004B5BCF"/>
    <w:rsid w:val="004C5A2F"/>
    <w:rsid w:val="004C6358"/>
    <w:rsid w:val="00503EEA"/>
    <w:rsid w:val="00504DFA"/>
    <w:rsid w:val="00527446"/>
    <w:rsid w:val="005334B6"/>
    <w:rsid w:val="00545E56"/>
    <w:rsid w:val="00572CE1"/>
    <w:rsid w:val="00577619"/>
    <w:rsid w:val="00577960"/>
    <w:rsid w:val="00586C7F"/>
    <w:rsid w:val="005A1E30"/>
    <w:rsid w:val="005B16E6"/>
    <w:rsid w:val="005C450E"/>
    <w:rsid w:val="005D38A8"/>
    <w:rsid w:val="005F039F"/>
    <w:rsid w:val="005F1969"/>
    <w:rsid w:val="00600B13"/>
    <w:rsid w:val="006065EF"/>
    <w:rsid w:val="00616A67"/>
    <w:rsid w:val="006203AC"/>
    <w:rsid w:val="0063457E"/>
    <w:rsid w:val="00677E65"/>
    <w:rsid w:val="0068280E"/>
    <w:rsid w:val="00687668"/>
    <w:rsid w:val="006A23F5"/>
    <w:rsid w:val="006D3E1A"/>
    <w:rsid w:val="006E7B2C"/>
    <w:rsid w:val="006F3086"/>
    <w:rsid w:val="006F42DC"/>
    <w:rsid w:val="007058C3"/>
    <w:rsid w:val="00712394"/>
    <w:rsid w:val="0073706C"/>
    <w:rsid w:val="00740062"/>
    <w:rsid w:val="0075206C"/>
    <w:rsid w:val="00786FF3"/>
    <w:rsid w:val="007A36FF"/>
    <w:rsid w:val="007B09A8"/>
    <w:rsid w:val="007B24C0"/>
    <w:rsid w:val="007B40E0"/>
    <w:rsid w:val="007B4691"/>
    <w:rsid w:val="007C374F"/>
    <w:rsid w:val="007C6A78"/>
    <w:rsid w:val="007D0169"/>
    <w:rsid w:val="007D6595"/>
    <w:rsid w:val="007E18D3"/>
    <w:rsid w:val="007F74AB"/>
    <w:rsid w:val="00823881"/>
    <w:rsid w:val="008378BF"/>
    <w:rsid w:val="008451BC"/>
    <w:rsid w:val="00886195"/>
    <w:rsid w:val="008A3A91"/>
    <w:rsid w:val="008C385D"/>
    <w:rsid w:val="00947C41"/>
    <w:rsid w:val="00950535"/>
    <w:rsid w:val="00954380"/>
    <w:rsid w:val="00962200"/>
    <w:rsid w:val="0097196D"/>
    <w:rsid w:val="00984865"/>
    <w:rsid w:val="009D30CE"/>
    <w:rsid w:val="009D44FB"/>
    <w:rsid w:val="009E3461"/>
    <w:rsid w:val="009F77AA"/>
    <w:rsid w:val="00A13EA5"/>
    <w:rsid w:val="00A46292"/>
    <w:rsid w:val="00A50AC9"/>
    <w:rsid w:val="00A557EC"/>
    <w:rsid w:val="00A60DE3"/>
    <w:rsid w:val="00A61DB6"/>
    <w:rsid w:val="00A70176"/>
    <w:rsid w:val="00AA601A"/>
    <w:rsid w:val="00AA65DC"/>
    <w:rsid w:val="00AF5657"/>
    <w:rsid w:val="00B233CD"/>
    <w:rsid w:val="00B370EA"/>
    <w:rsid w:val="00B83915"/>
    <w:rsid w:val="00B85DB9"/>
    <w:rsid w:val="00B92BE4"/>
    <w:rsid w:val="00B95752"/>
    <w:rsid w:val="00BA1EC6"/>
    <w:rsid w:val="00BA2377"/>
    <w:rsid w:val="00BA351D"/>
    <w:rsid w:val="00BC2D54"/>
    <w:rsid w:val="00BD0167"/>
    <w:rsid w:val="00BD46F5"/>
    <w:rsid w:val="00BF3F17"/>
    <w:rsid w:val="00C07503"/>
    <w:rsid w:val="00C12946"/>
    <w:rsid w:val="00C5079B"/>
    <w:rsid w:val="00C80EE2"/>
    <w:rsid w:val="00CA056F"/>
    <w:rsid w:val="00CB017C"/>
    <w:rsid w:val="00CB3CBF"/>
    <w:rsid w:val="00CC1137"/>
    <w:rsid w:val="00CC1D98"/>
    <w:rsid w:val="00CC601C"/>
    <w:rsid w:val="00CD6135"/>
    <w:rsid w:val="00CE29EC"/>
    <w:rsid w:val="00D02F23"/>
    <w:rsid w:val="00D0580C"/>
    <w:rsid w:val="00D075E9"/>
    <w:rsid w:val="00D254C1"/>
    <w:rsid w:val="00D36191"/>
    <w:rsid w:val="00D41CFA"/>
    <w:rsid w:val="00D50BA3"/>
    <w:rsid w:val="00D57C10"/>
    <w:rsid w:val="00D6074C"/>
    <w:rsid w:val="00D934D1"/>
    <w:rsid w:val="00DA2BD2"/>
    <w:rsid w:val="00DA7C12"/>
    <w:rsid w:val="00DD4AD9"/>
    <w:rsid w:val="00DD70F0"/>
    <w:rsid w:val="00DF2B59"/>
    <w:rsid w:val="00E16F54"/>
    <w:rsid w:val="00E20827"/>
    <w:rsid w:val="00E20A58"/>
    <w:rsid w:val="00E32BFC"/>
    <w:rsid w:val="00E47BDE"/>
    <w:rsid w:val="00E72161"/>
    <w:rsid w:val="00E8635D"/>
    <w:rsid w:val="00ED3945"/>
    <w:rsid w:val="00EE5A4B"/>
    <w:rsid w:val="00EF32B6"/>
    <w:rsid w:val="00F00C7E"/>
    <w:rsid w:val="00F17E0A"/>
    <w:rsid w:val="00F24DD2"/>
    <w:rsid w:val="00F351DD"/>
    <w:rsid w:val="00F3544A"/>
    <w:rsid w:val="00F50B63"/>
    <w:rsid w:val="00F5387B"/>
    <w:rsid w:val="00F712B4"/>
    <w:rsid w:val="00F7399A"/>
    <w:rsid w:val="00F814C5"/>
    <w:rsid w:val="00F910F5"/>
    <w:rsid w:val="00FD1037"/>
    <w:rsid w:val="00FD56A5"/>
    <w:rsid w:val="00FD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CC58"/>
  <w15:chartTrackingRefBased/>
  <w15:docId w15:val="{D62D23F8-EDF0-48A5-9AB1-92F57157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5B9F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5B9F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377"/>
    <w:pPr>
      <w:keepNext/>
      <w:keepLines/>
      <w:spacing w:before="160" w:after="80"/>
      <w:outlineLvl w:val="2"/>
    </w:pPr>
    <w:rPr>
      <w:rFonts w:eastAsiaTheme="majorEastAsia" w:cstheme="majorBidi"/>
      <w:color w:val="55B9F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5B9F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377"/>
    <w:pPr>
      <w:keepNext/>
      <w:keepLines/>
      <w:spacing w:before="80" w:after="40"/>
      <w:outlineLvl w:val="4"/>
    </w:pPr>
    <w:rPr>
      <w:rFonts w:eastAsiaTheme="majorEastAsia" w:cstheme="majorBidi"/>
      <w:color w:val="55B9F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6DC9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377"/>
    <w:pPr>
      <w:keepNext/>
      <w:keepLines/>
      <w:spacing w:before="40" w:after="0"/>
      <w:outlineLvl w:val="6"/>
    </w:pPr>
    <w:rPr>
      <w:rFonts w:eastAsiaTheme="majorEastAsia" w:cstheme="majorBidi"/>
      <w:color w:val="06DC9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377"/>
    <w:pPr>
      <w:keepNext/>
      <w:keepLines/>
      <w:spacing w:after="0"/>
      <w:outlineLvl w:val="7"/>
    </w:pPr>
    <w:rPr>
      <w:rFonts w:eastAsiaTheme="majorEastAsia" w:cstheme="majorBidi"/>
      <w:i/>
      <w:iCs/>
      <w:color w:val="038963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377"/>
    <w:pPr>
      <w:keepNext/>
      <w:keepLines/>
      <w:spacing w:after="0"/>
      <w:outlineLvl w:val="8"/>
    </w:pPr>
    <w:rPr>
      <w:rFonts w:eastAsiaTheme="majorEastAsia" w:cstheme="majorBidi"/>
      <w:color w:val="038963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377"/>
    <w:rPr>
      <w:rFonts w:asciiTheme="majorHAnsi" w:eastAsiaTheme="majorEastAsia" w:hAnsiTheme="majorHAnsi" w:cstheme="majorBidi"/>
      <w:color w:val="55B9F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2377"/>
    <w:rPr>
      <w:rFonts w:asciiTheme="majorHAnsi" w:eastAsiaTheme="majorEastAsia" w:hAnsiTheme="majorHAnsi" w:cstheme="majorBidi"/>
      <w:color w:val="55B9F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2377"/>
    <w:rPr>
      <w:rFonts w:eastAsiaTheme="majorEastAsia" w:cstheme="majorBidi"/>
      <w:color w:val="55B9F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377"/>
    <w:rPr>
      <w:rFonts w:eastAsiaTheme="majorEastAsia" w:cstheme="majorBidi"/>
      <w:i/>
      <w:iCs/>
      <w:color w:val="55B9F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377"/>
    <w:rPr>
      <w:rFonts w:eastAsiaTheme="majorEastAsia" w:cstheme="majorBidi"/>
      <w:color w:val="55B9F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377"/>
    <w:rPr>
      <w:rFonts w:eastAsiaTheme="majorEastAsia" w:cstheme="majorBidi"/>
      <w:i/>
      <w:iCs/>
      <w:color w:val="06DC9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377"/>
    <w:rPr>
      <w:rFonts w:eastAsiaTheme="majorEastAsia" w:cstheme="majorBidi"/>
      <w:color w:val="06DC9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377"/>
    <w:rPr>
      <w:rFonts w:eastAsiaTheme="majorEastAsia" w:cstheme="majorBidi"/>
      <w:i/>
      <w:iCs/>
      <w:color w:val="038963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377"/>
    <w:rPr>
      <w:rFonts w:eastAsiaTheme="majorEastAsia" w:cstheme="majorBidi"/>
      <w:color w:val="03896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377"/>
    <w:pPr>
      <w:numPr>
        <w:ilvl w:val="1"/>
      </w:numPr>
    </w:pPr>
    <w:rPr>
      <w:rFonts w:eastAsiaTheme="majorEastAsia" w:cstheme="majorBidi"/>
      <w:color w:val="06DC9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377"/>
    <w:rPr>
      <w:rFonts w:eastAsiaTheme="majorEastAsia" w:cstheme="majorBidi"/>
      <w:color w:val="06DC9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377"/>
    <w:pPr>
      <w:spacing w:before="160"/>
      <w:jc w:val="center"/>
    </w:pPr>
    <w:rPr>
      <w:i/>
      <w:iCs/>
      <w:color w:val="05B381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377"/>
    <w:rPr>
      <w:i/>
      <w:iCs/>
      <w:color w:val="05B381" w:themeColor="text1" w:themeTint="BF"/>
    </w:rPr>
  </w:style>
  <w:style w:type="paragraph" w:styleId="ListParagraph">
    <w:name w:val="List Paragraph"/>
    <w:basedOn w:val="Normal"/>
    <w:uiPriority w:val="34"/>
    <w:qFormat/>
    <w:rsid w:val="00BA2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377"/>
    <w:rPr>
      <w:i/>
      <w:iCs/>
      <w:color w:val="55B9F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377"/>
    <w:pPr>
      <w:pBdr>
        <w:top w:val="single" w:sz="4" w:space="10" w:color="55B9FF" w:themeColor="accent1" w:themeShade="BF"/>
        <w:bottom w:val="single" w:sz="4" w:space="10" w:color="55B9FF" w:themeColor="accent1" w:themeShade="BF"/>
      </w:pBdr>
      <w:spacing w:before="360" w:after="360"/>
      <w:ind w:left="864" w:right="864"/>
      <w:jc w:val="center"/>
    </w:pPr>
    <w:rPr>
      <w:i/>
      <w:iCs/>
      <w:color w:val="55B9F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377"/>
    <w:rPr>
      <w:i/>
      <w:iCs/>
      <w:color w:val="55B9F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377"/>
    <w:rPr>
      <w:b/>
      <w:bCs/>
      <w:smallCaps/>
      <w:color w:val="55B9FF" w:themeColor="accent1" w:themeShade="BF"/>
      <w:spacing w:val="5"/>
    </w:rPr>
  </w:style>
  <w:style w:type="paragraph" w:customStyle="1" w:styleId="BoxingIreland">
    <w:name w:val="Boxing Ireland"/>
    <w:basedOn w:val="Normal"/>
    <w:link w:val="BoxingIrelandChar"/>
    <w:qFormat/>
    <w:rsid w:val="00BA2377"/>
    <w:pPr>
      <w:spacing w:after="0"/>
    </w:pPr>
    <w:rPr>
      <w:sz w:val="22"/>
      <w:szCs w:val="22"/>
      <w:lang w:val="en-GB"/>
    </w:rPr>
  </w:style>
  <w:style w:type="character" w:customStyle="1" w:styleId="BoxingIrelandChar">
    <w:name w:val="Boxing Ireland Char"/>
    <w:basedOn w:val="DefaultParagraphFont"/>
    <w:link w:val="BoxingIreland"/>
    <w:rsid w:val="00BA2377"/>
    <w:rPr>
      <w:sz w:val="22"/>
      <w:szCs w:val="22"/>
      <w:lang w:val="en-GB"/>
    </w:rPr>
  </w:style>
  <w:style w:type="paragraph" w:customStyle="1" w:styleId="BIBody">
    <w:name w:val="BI Body"/>
    <w:basedOn w:val="BoxingIreland"/>
    <w:pPr>
      <w:spacing w:after="80" w:line="240" w:lineRule="auto"/>
    </w:pPr>
  </w:style>
  <w:style w:type="paragraph" w:customStyle="1" w:styleId="BIHeading">
    <w:name w:val="BI Heading"/>
    <w:basedOn w:val="BoxingIreland"/>
    <w:pPr>
      <w:keepNext/>
    </w:pPr>
    <w:rPr>
      <w:b/>
      <w:color w:val="024935"/>
    </w:rPr>
  </w:style>
  <w:style w:type="paragraph" w:customStyle="1" w:styleId="BIBullet">
    <w:name w:val="BI Bullet"/>
    <w:basedOn w:val="BoxingIreland"/>
    <w:pPr>
      <w:ind w:left="539" w:hanging="300"/>
    </w:pPr>
    <w:rPr>
      <w:sz w:val="21"/>
    </w:rPr>
  </w:style>
  <w:style w:type="paragraph" w:styleId="ListBullet">
    <w:name w:val="List Bullet"/>
    <w:basedOn w:val="Normal"/>
    <w:uiPriority w:val="99"/>
    <w:unhideWhenUsed/>
    <w:rsid w:val="00387AE9"/>
    <w:pPr>
      <w:numPr>
        <w:numId w:val="2"/>
      </w:numPr>
      <w:tabs>
        <w:tab w:val="clear" w:pos="360"/>
      </w:tabs>
      <w:spacing w:after="120" w:line="276" w:lineRule="auto"/>
      <w:contextualSpacing/>
    </w:pPr>
    <w:rPr>
      <w:rFonts w:ascii="Calibri" w:eastAsiaTheme="minorEastAsia" w:hAnsi="Calibri"/>
      <w:color w:val="1F2523"/>
      <w:kern w:val="0"/>
      <w:sz w:val="21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161"/>
  </w:style>
  <w:style w:type="paragraph" w:styleId="Footer">
    <w:name w:val="footer"/>
    <w:basedOn w:val="Normal"/>
    <w:link w:val="FooterChar"/>
    <w:uiPriority w:val="99"/>
    <w:unhideWhenUsed/>
    <w:rsid w:val="00E7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161"/>
  </w:style>
  <w:style w:type="paragraph" w:styleId="ListNumber">
    <w:name w:val="List Number"/>
    <w:basedOn w:val="Normal"/>
    <w:uiPriority w:val="99"/>
    <w:unhideWhenUsed/>
    <w:rsid w:val="0024461F"/>
    <w:pPr>
      <w:numPr>
        <w:numId w:val="3"/>
      </w:numPr>
      <w:tabs>
        <w:tab w:val="clear" w:pos="360"/>
      </w:tabs>
      <w:spacing w:after="120" w:line="276" w:lineRule="auto"/>
      <w:ind w:left="0" w:firstLine="0"/>
      <w:contextualSpacing/>
    </w:pPr>
    <w:rPr>
      <w:rFonts w:ascii="Calibri" w:eastAsiaTheme="minorEastAsia" w:hAnsi="Calibri"/>
      <w:color w:val="1F2523"/>
      <w:kern w:val="0"/>
      <w:sz w:val="21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202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ominations@boxingireland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oxing Ireland">
      <a:dk1>
        <a:srgbClr val="024935"/>
      </a:dk1>
      <a:lt1>
        <a:srgbClr val="5EFC69"/>
      </a:lt1>
      <a:dk2>
        <a:srgbClr val="000000"/>
      </a:dk2>
      <a:lt2>
        <a:srgbClr val="B5F7B0"/>
      </a:lt2>
      <a:accent1>
        <a:srgbClr val="C7E8FF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8d622-eaaa-48c2-b8eb-be6c99e754ed">
      <Terms xmlns="http://schemas.microsoft.com/office/infopath/2007/PartnerControls"/>
    </lcf76f155ced4ddcb4097134ff3c332f>
    <TaxCatchAll xmlns="e4662f2c-56f6-4622-9c65-2d1de10f1f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AF87F9AD32554691319A29840AEC07" ma:contentTypeVersion="17" ma:contentTypeDescription="Create a new document." ma:contentTypeScope="" ma:versionID="6e75902f1acb457a39f61a341233e935">
  <xsd:schema xmlns:xsd="http://www.w3.org/2001/XMLSchema" xmlns:xs="http://www.w3.org/2001/XMLSchema" xmlns:p="http://schemas.microsoft.com/office/2006/metadata/properties" xmlns:ns2="ed08d622-eaaa-48c2-b8eb-be6c99e754ed" xmlns:ns3="e4662f2c-56f6-4622-9c65-2d1de10f1fab" targetNamespace="http://schemas.microsoft.com/office/2006/metadata/properties" ma:root="true" ma:fieldsID="434082cf66e45cd98e91b67ddff4f799" ns2:_="" ns3:_="">
    <xsd:import namespace="ed08d622-eaaa-48c2-b8eb-be6c99e754ed"/>
    <xsd:import namespace="e4662f2c-56f6-4622-9c65-2d1de10f1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8d622-eaaa-48c2-b8eb-be6c99e75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0e389f0-3cac-4530-abc3-ccffd5f413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2f2c-56f6-4622-9c65-2d1de10f1f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dc26e6-2be0-416e-aad2-7cfdfed1bb84}" ma:internalName="TaxCatchAll" ma:showField="CatchAllData" ma:web="e4662f2c-56f6-4622-9c65-2d1de10f1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26DA8-A01E-4E9E-84C8-0441E0CA0F55}">
  <ds:schemaRefs>
    <ds:schemaRef ds:uri="http://schemas.microsoft.com/office/2006/metadata/properties"/>
    <ds:schemaRef ds:uri="http://schemas.microsoft.com/office/infopath/2007/PartnerControls"/>
    <ds:schemaRef ds:uri="ed08d622-eaaa-48c2-b8eb-be6c99e754ed"/>
    <ds:schemaRef ds:uri="e4662f2c-56f6-4622-9c65-2d1de10f1fab"/>
  </ds:schemaRefs>
</ds:datastoreItem>
</file>

<file path=customXml/itemProps2.xml><?xml version="1.0" encoding="utf-8"?>
<ds:datastoreItem xmlns:ds="http://schemas.openxmlformats.org/officeDocument/2006/customXml" ds:itemID="{AA20A50C-9286-48BA-A6C5-62FCDD105E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8A184-C6BB-4EE3-A42C-307C26D6A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8d622-eaaa-48c2-b8eb-be6c99e754ed"/>
    <ds:schemaRef ds:uri="e4662f2c-56f6-4622-9c65-2d1de10f1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Head Coach – High Performance Unit – Job Advertisement</vt:lpstr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Head Coach – High Performance Unit – Job Advertisement</dc:title>
  <dc:subject>Boxing Ireland recruitment advertisement</dc:subject>
  <dc:creator>Boxing Ireland</dc:creator>
  <cp:keywords>Boxing Ireland, National Head Coach, High Performance, recruitment</cp:keywords>
  <dc:description>Prepared from the approved Job Description and Person Specification. Recruitment dates and document link remain to be inserted.</dc:description>
  <cp:lastModifiedBy>Ciara Plunkett</cp:lastModifiedBy>
  <cp:revision>2</cp:revision>
  <dcterms:created xsi:type="dcterms:W3CDTF">2026-08-25T18:52:00Z</dcterms:created>
  <dcterms:modified xsi:type="dcterms:W3CDTF">2026-08-25T18:52:00Z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0x010100B6AF87F9AD32554691319A29840AEC07</vt:lpwstr>
  </property>
  <property fmtid="{D5CDD505-2E9C-101B-9397-08002B2CF9AE}" pid="3" name="MediaServiceImageTags">
    <vt:lpwstr/>
  </property>
</Properties>
</file>